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37A7">
      <w:pPr>
        <w:pStyle w:val="a3"/>
        <w:divId w:val="54598961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45989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29067578</w:t>
            </w:r>
          </w:p>
        </w:tc>
        <w:tc>
          <w:tcPr>
            <w:tcW w:w="0" w:type="auto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</w:tr>
      <w:tr w:rsidR="00000000">
        <w:trPr>
          <w:divId w:val="545989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</w:tr>
      <w:tr w:rsidR="00000000">
        <w:trPr>
          <w:divId w:val="545989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28983401</w:t>
            </w:r>
          </w:p>
        </w:tc>
        <w:tc>
          <w:tcPr>
            <w:tcW w:w="0" w:type="auto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</w:tr>
      <w:tr w:rsidR="00000000">
        <w:trPr>
          <w:divId w:val="545989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5989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37A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19"/>
        <w:gridCol w:w="59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348454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</w:t>
            </w:r>
          </w:p>
        </w:tc>
      </w:tr>
    </w:tbl>
    <w:p w:rsidR="00000000" w:rsidRDefault="003D37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348454X17717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D37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D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508383130</w:t>
            </w:r>
            <w:r>
              <w:rPr>
                <w:rFonts w:eastAsia="Times New Roman"/>
              </w:rPr>
              <w:br/>
              <w:t>Против: 220</w:t>
            </w:r>
            <w:r>
              <w:rPr>
                <w:rFonts w:eastAsia="Times New Roman"/>
              </w:rPr>
              <w:br/>
              <w:t>Воздержался: 58959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508383122</w:t>
            </w:r>
            <w:r>
              <w:rPr>
                <w:rFonts w:eastAsia="Times New Roman"/>
              </w:rPr>
              <w:br/>
              <w:t>Против: 220</w:t>
            </w:r>
            <w:r>
              <w:rPr>
                <w:rFonts w:eastAsia="Times New Roman"/>
              </w:rPr>
              <w:br/>
              <w:t>Воздержался: 58967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Общества, полученную по результатам 2017 финансового года, не распределять; дивиденды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508393753</w:t>
            </w:r>
            <w:r>
              <w:rPr>
                <w:rFonts w:eastAsia="Times New Roman"/>
              </w:rPr>
              <w:br/>
              <w:t>Против: 47056</w:t>
            </w:r>
            <w:r>
              <w:rPr>
                <w:rFonts w:eastAsia="Times New Roman"/>
              </w:rPr>
              <w:br/>
              <w:t>Воздержался: 1500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Анипкин Максим Николаевич / Anipkin Maxim Nikolaevich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630102614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Антонюк Алексей Владимирович / Antonyuk Alexey Vladimirovich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53070689</w:t>
            </w: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Быстрых Евгений Александрович / Bystrykh Evgeny Alexandrovich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631941317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Вейалайнен Яркко Армас / Veijalainen Jarkko Armas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178588506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Есиков Александр Юрьевич / Esikov Alexander Yurievich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630106804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Каплун Павел Сергеевич / Kaplun Pavel Sergeevich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630102172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Копонен Харри Ээрик / </w:t>
            </w:r>
            <w:r>
              <w:rPr>
                <w:rFonts w:eastAsia="Times New Roman"/>
              </w:rPr>
              <w:t xml:space="preserve">Koponen Harri Eerik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178586707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Ушков Александр Анатольевич / Ushkov Alexander Anatolievich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530706455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Чумаченко Наталья Викторовна / Chumachenko Natalya Victorovna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631918545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количественный состав Правления Общества (9 человек) и избрать Правление Общества в следующем составе: 1. Солдатенков Сергей Владимирович; 2. Барунин Александр Анатольевич; 3. Ватрак Валентина Игоревна; 4. Вермишян Геворк Арутюнович; 5. Вольфсон </w:t>
            </w:r>
            <w:r>
              <w:rPr>
                <w:rFonts w:eastAsia="Times New Roman"/>
              </w:rPr>
              <w:t xml:space="preserve">Влад; 6. Кононов Дмитрий; 7. Корчагин Павел Викторович; 8. Серебряникова Анна Андреевна; 9. Соболев Александр Андреевич.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508435237</w:t>
            </w:r>
            <w:r>
              <w:rPr>
                <w:rFonts w:eastAsia="Times New Roman"/>
              </w:rPr>
              <w:br/>
              <w:t>Против: 720</w:t>
            </w:r>
            <w:r>
              <w:rPr>
                <w:rFonts w:eastAsia="Times New Roman"/>
              </w:rPr>
              <w:br/>
              <w:t>Воздержался: 6040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«КПМГ» аудитором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508439907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1912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1. Жеймо Юрий Антонович; </w:t>
            </w:r>
            <w:r>
              <w:rPr>
                <w:rFonts w:eastAsia="Times New Roman"/>
              </w:rPr>
              <w:t xml:space="preserve">2. Красин Сергей Анатольевич; 3. Насибуллин Радик Сибгатуллович.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508398763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43546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3D37A7">
      <w:pPr>
        <w:rPr>
          <w:rFonts w:eastAsia="Times New Roman"/>
        </w:rPr>
      </w:pPr>
    </w:p>
    <w:p w:rsidR="00000000" w:rsidRDefault="003D37A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</w:t>
      </w:r>
      <w:r>
        <w:t>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</w:t>
      </w:r>
      <w:r>
        <w:t xml:space="preserve"> центральным депозитарием доступа к такой информации". </w:t>
      </w:r>
    </w:p>
    <w:p w:rsidR="00000000" w:rsidRDefault="003D37A7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3D37A7">
      <w:pPr>
        <w:pStyle w:val="a3"/>
      </w:pPr>
      <w:r>
        <w:t>Направляем Вам поступившие в НКО АО НРД итоги общего собрания акционеров с</w:t>
      </w:r>
      <w:r>
        <w:t xml:space="preserve">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</w:t>
      </w:r>
      <w:r>
        <w:t xml:space="preserve">рмации, полученной от эмитента. </w:t>
      </w:r>
    </w:p>
    <w:p w:rsidR="00000000" w:rsidRDefault="003D37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D37A7" w:rsidRDefault="003D37A7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D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E01AB1"/>
    <w:rsid w:val="003D37A7"/>
    <w:rsid w:val="00E0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8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718ba7d102441fb921c2f5920bbe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2018-07-06T10:48:00Z</dcterms:created>
  <dcterms:modified xsi:type="dcterms:W3CDTF">2018-07-06T10:48:00Z</dcterms:modified>
</cp:coreProperties>
</file>